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BC7" w:rsidRPr="00492BC7" w:rsidRDefault="00492BC7" w:rsidP="00492B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</w:p>
    <w:p w:rsidR="00492BC7" w:rsidRPr="00492BC7" w:rsidRDefault="00492BC7" w:rsidP="00492B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492BC7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NOMBRE</w:t>
      </w:r>
    </w:p>
    <w:p w:rsidR="00492BC7" w:rsidRPr="00492BC7" w:rsidRDefault="00492BC7" w:rsidP="00492B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492B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9" type="#_x0000_t75" style="width:60.8pt;height:17.75pt" o:ole="">
            <v:imagedata r:id="rId7" o:title=""/>
          </v:shape>
          <w:control r:id="rId8" w:name="DefaultOcxName" w:shapeid="_x0000_i1059"/>
        </w:object>
      </w:r>
    </w:p>
    <w:p w:rsidR="00492BC7" w:rsidRPr="00492BC7" w:rsidRDefault="00492BC7" w:rsidP="00492B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492B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 </w:t>
      </w:r>
    </w:p>
    <w:p w:rsidR="00492BC7" w:rsidRPr="00492BC7" w:rsidRDefault="00492BC7" w:rsidP="00492B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492BC7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APELLIDOS</w:t>
      </w:r>
    </w:p>
    <w:p w:rsidR="00492BC7" w:rsidRPr="00492BC7" w:rsidRDefault="00492BC7" w:rsidP="00492B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492B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object w:dxaOrig="1440" w:dyaOrig="1440">
          <v:shape id="_x0000_i1061" type="#_x0000_t75" style="width:60.8pt;height:17.75pt" o:ole="">
            <v:imagedata r:id="rId7" o:title=""/>
          </v:shape>
          <w:control r:id="rId9" w:name="DefaultOcxName1" w:shapeid="_x0000_i1061"/>
        </w:object>
      </w:r>
    </w:p>
    <w:p w:rsidR="00492BC7" w:rsidRPr="00492BC7" w:rsidRDefault="00492BC7" w:rsidP="00492B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492B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 </w:t>
      </w:r>
    </w:p>
    <w:p w:rsidR="00492BC7" w:rsidRPr="00492BC7" w:rsidRDefault="00492BC7" w:rsidP="00492B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492BC7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DNI</w:t>
      </w:r>
    </w:p>
    <w:p w:rsidR="00492BC7" w:rsidRPr="00492BC7" w:rsidRDefault="00492BC7" w:rsidP="00492B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492B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object w:dxaOrig="1440" w:dyaOrig="1440">
          <v:shape id="_x0000_i1056" type="#_x0000_t75" style="width:60.8pt;height:17.75pt" o:ole="">
            <v:imagedata r:id="rId7" o:title=""/>
          </v:shape>
          <w:control r:id="rId10" w:name="DefaultOcxName2" w:shapeid="_x0000_i1056"/>
        </w:object>
      </w:r>
    </w:p>
    <w:p w:rsidR="00492BC7" w:rsidRPr="00492BC7" w:rsidRDefault="00492BC7" w:rsidP="00492B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492B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 </w:t>
      </w:r>
    </w:p>
    <w:p w:rsidR="00492BC7" w:rsidRPr="00492BC7" w:rsidRDefault="00492BC7" w:rsidP="00492B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492BC7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TITULACION</w:t>
      </w:r>
    </w:p>
    <w:p w:rsidR="00492BC7" w:rsidRPr="00492BC7" w:rsidRDefault="00492BC7" w:rsidP="00492B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492B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object w:dxaOrig="1440" w:dyaOrig="1440">
          <v:shape id="_x0000_i1055" type="#_x0000_t75" style="width:60.8pt;height:17.75pt" o:ole="">
            <v:imagedata r:id="rId7" o:title=""/>
          </v:shape>
          <w:control r:id="rId11" w:name="DefaultOcxName3" w:shapeid="_x0000_i1055"/>
        </w:object>
      </w:r>
    </w:p>
    <w:p w:rsidR="00492BC7" w:rsidRPr="00492BC7" w:rsidRDefault="00492BC7" w:rsidP="00492B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492B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 </w:t>
      </w:r>
    </w:p>
    <w:p w:rsidR="00492BC7" w:rsidRPr="00492BC7" w:rsidRDefault="00492BC7" w:rsidP="00492B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492BC7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CENTRO DE TRABAJO</w:t>
      </w:r>
    </w:p>
    <w:p w:rsidR="00492BC7" w:rsidRPr="00492BC7" w:rsidRDefault="00492BC7" w:rsidP="00492B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492B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object w:dxaOrig="1440" w:dyaOrig="1440">
          <v:shape id="_x0000_i1054" type="#_x0000_t75" style="width:60.8pt;height:17.75pt" o:ole="">
            <v:imagedata r:id="rId7" o:title=""/>
          </v:shape>
          <w:control r:id="rId12" w:name="DefaultOcxName4" w:shapeid="_x0000_i1054"/>
        </w:object>
      </w:r>
    </w:p>
    <w:p w:rsidR="00492BC7" w:rsidRPr="00492BC7" w:rsidRDefault="00492BC7" w:rsidP="00492B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492B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 </w:t>
      </w:r>
    </w:p>
    <w:p w:rsidR="00492BC7" w:rsidRPr="00492BC7" w:rsidRDefault="00492BC7" w:rsidP="00492B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492BC7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LOCALIDAD</w:t>
      </w:r>
    </w:p>
    <w:p w:rsidR="00492BC7" w:rsidRPr="00492BC7" w:rsidRDefault="00492BC7" w:rsidP="00492B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492B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object w:dxaOrig="1440" w:dyaOrig="1440">
          <v:shape id="_x0000_i1053" type="#_x0000_t75" style="width:60.8pt;height:17.75pt" o:ole="">
            <v:imagedata r:id="rId7" o:title=""/>
          </v:shape>
          <w:control r:id="rId13" w:name="DefaultOcxName5" w:shapeid="_x0000_i1053"/>
        </w:object>
      </w:r>
    </w:p>
    <w:p w:rsidR="00492BC7" w:rsidRPr="00492BC7" w:rsidRDefault="00492BC7" w:rsidP="00492B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492B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 </w:t>
      </w:r>
    </w:p>
    <w:p w:rsidR="00492BC7" w:rsidRPr="00492BC7" w:rsidRDefault="00492BC7" w:rsidP="00492B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492BC7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RESPONSABILIDAD EN LA INSTITUCIÓN O ENTIDAD</w:t>
      </w:r>
    </w:p>
    <w:p w:rsidR="00492BC7" w:rsidRPr="00492BC7" w:rsidRDefault="00492BC7" w:rsidP="00492B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492B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object w:dxaOrig="1440" w:dyaOrig="1440">
          <v:shape id="_x0000_i1052" type="#_x0000_t75" style="width:60.8pt;height:17.75pt" o:ole="">
            <v:imagedata r:id="rId7" o:title=""/>
          </v:shape>
          <w:control r:id="rId14" w:name="DefaultOcxName6" w:shapeid="_x0000_i1052"/>
        </w:object>
      </w:r>
    </w:p>
    <w:p w:rsidR="00492BC7" w:rsidRPr="00492BC7" w:rsidRDefault="00492BC7" w:rsidP="00492B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492B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 </w:t>
      </w:r>
    </w:p>
    <w:p w:rsidR="00492BC7" w:rsidRPr="00492BC7" w:rsidRDefault="00492BC7" w:rsidP="00492B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492BC7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AÑOS EN EL CENTRO DE TRABAJO ACTUAL</w:t>
      </w:r>
    </w:p>
    <w:p w:rsidR="00492BC7" w:rsidRPr="00492BC7" w:rsidRDefault="00492BC7" w:rsidP="00492B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492B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object w:dxaOrig="1440" w:dyaOrig="1440">
          <v:shape id="_x0000_i1051" type="#_x0000_t75" style="width:60.8pt;height:17.75pt" o:ole="">
            <v:imagedata r:id="rId7" o:title=""/>
          </v:shape>
          <w:control r:id="rId15" w:name="DefaultOcxName7" w:shapeid="_x0000_i1051"/>
        </w:object>
      </w:r>
    </w:p>
    <w:p w:rsidR="00492BC7" w:rsidRPr="00492BC7" w:rsidRDefault="00492BC7" w:rsidP="00492B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492B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 </w:t>
      </w:r>
    </w:p>
    <w:p w:rsidR="00492BC7" w:rsidRPr="00492BC7" w:rsidRDefault="00492BC7" w:rsidP="00492B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492BC7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PERFIL: TUTOR O PROFESIONAL</w:t>
      </w:r>
      <w:r w:rsidRPr="00492B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object w:dxaOrig="1440" w:dyaOrig="1440">
          <v:shape id="_x0000_i1062" type="#_x0000_t75" style="width:119.7pt;height:17.75pt" o:ole="">
            <v:imagedata r:id="rId16" o:title=""/>
          </v:shape>
          <w:control r:id="rId17" w:name="DefaultOcxName8" w:shapeid="_x0000_i1062"/>
        </w:object>
      </w:r>
    </w:p>
    <w:p w:rsidR="00492BC7" w:rsidRPr="00492BC7" w:rsidRDefault="00492BC7" w:rsidP="00492B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492BC7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BREVE DESCRIPCIÓN DEL CURRICULUM PERSONAL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 xml:space="preserve"> </w:t>
      </w:r>
      <w:r w:rsidRPr="00492B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Máximo 100 palabras</w:t>
      </w:r>
    </w:p>
    <w:bookmarkStart w:id="0" w:name="_GoBack"/>
    <w:p w:rsidR="00492BC7" w:rsidRPr="00492BC7" w:rsidRDefault="00492BC7" w:rsidP="00492B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492B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object w:dxaOrig="1440" w:dyaOrig="1440">
          <v:shape id="_x0000_i1073" type="#_x0000_t75" style="width:304.85pt;height:71.05pt" o:ole="">
            <v:imagedata r:id="rId18" o:title=""/>
          </v:shape>
          <w:control r:id="rId19" w:name="DefaultOcxName9" w:shapeid="_x0000_i1073"/>
        </w:object>
      </w:r>
      <w:bookmarkEnd w:id="0"/>
    </w:p>
    <w:p w:rsidR="00492BC7" w:rsidRPr="00492BC7" w:rsidRDefault="00492BC7" w:rsidP="00492B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492B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 </w:t>
      </w:r>
    </w:p>
    <w:p w:rsidR="00492BC7" w:rsidRPr="00492BC7" w:rsidRDefault="00492BC7" w:rsidP="00492B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</w:p>
    <w:p w:rsidR="00DA385E" w:rsidRDefault="00DA385E"/>
    <w:sectPr w:rsidR="00DA385E" w:rsidSect="00492BC7">
      <w:headerReference w:type="default" r:id="rId20"/>
      <w:footerReference w:type="default" r:id="rId21"/>
      <w:pgSz w:w="11906" w:h="16838"/>
      <w:pgMar w:top="5387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BC7" w:rsidRDefault="00492BC7" w:rsidP="00492BC7">
      <w:pPr>
        <w:spacing w:after="0" w:line="240" w:lineRule="auto"/>
      </w:pPr>
      <w:r>
        <w:separator/>
      </w:r>
    </w:p>
  </w:endnote>
  <w:endnote w:type="continuationSeparator" w:id="0">
    <w:p w:rsidR="00492BC7" w:rsidRDefault="00492BC7" w:rsidP="00492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BC7" w:rsidRPr="00492BC7" w:rsidRDefault="00492BC7">
    <w:pPr>
      <w:pStyle w:val="Piedepgina"/>
      <w:rPr>
        <w:rFonts w:asciiTheme="majorHAnsi" w:hAnsiTheme="majorHAnsi"/>
        <w:b/>
        <w:color w:val="7030A0"/>
        <w:sz w:val="24"/>
        <w:szCs w:val="24"/>
      </w:rPr>
    </w:pPr>
    <w:r w:rsidRPr="00492BC7">
      <w:rPr>
        <w:b/>
        <w:color w:val="7030A0"/>
        <w:sz w:val="24"/>
        <w:szCs w:val="24"/>
      </w:rPr>
      <w:drawing>
        <wp:anchor distT="0" distB="0" distL="114300" distR="114300" simplePos="0" relativeHeight="251659264" behindDoc="1" locked="0" layoutInCell="1" allowOverlap="1" wp14:anchorId="2DC3834A" wp14:editId="40906F5F">
          <wp:simplePos x="0" y="0"/>
          <wp:positionH relativeFrom="column">
            <wp:posOffset>-913773</wp:posOffset>
          </wp:positionH>
          <wp:positionV relativeFrom="paragraph">
            <wp:posOffset>-578494</wp:posOffset>
          </wp:positionV>
          <wp:extent cx="1448790" cy="961824"/>
          <wp:effectExtent l="0" t="0" r="0" b="0"/>
          <wp:wrapNone/>
          <wp:docPr id="8" name="7 Imagen" descr="http://www.uclm.es/cidi/descargas/logomarca/jpg/logouclm_1_colo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7 Imagen" descr="http://www.uclm.es/cidi/descargas/logomarca/jpg/logouclm_1_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8790" cy="96182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7030A0"/>
        <w:sz w:val="24"/>
        <w:szCs w:val="24"/>
      </w:rPr>
      <w:t xml:space="preserve">                       </w:t>
    </w:r>
    <w:r w:rsidRPr="00492BC7">
      <w:rPr>
        <w:rFonts w:asciiTheme="majorHAnsi" w:hAnsiTheme="majorHAnsi"/>
        <w:b/>
        <w:sz w:val="24"/>
        <w:szCs w:val="24"/>
      </w:rPr>
      <w:t xml:space="preserve">FACULTAD DE CIENCIAS SOCIALES DE TALAVERA DE LA REINA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BC7" w:rsidRDefault="00492BC7" w:rsidP="00492BC7">
      <w:pPr>
        <w:spacing w:after="0" w:line="240" w:lineRule="auto"/>
      </w:pPr>
      <w:r>
        <w:separator/>
      </w:r>
    </w:p>
  </w:footnote>
  <w:footnote w:type="continuationSeparator" w:id="0">
    <w:p w:rsidR="00492BC7" w:rsidRDefault="00492BC7" w:rsidP="00492B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BC7" w:rsidRDefault="00492BC7" w:rsidP="00492BC7">
    <w:pPr>
      <w:pStyle w:val="Encabezado"/>
      <w:jc w:val="center"/>
    </w:pPr>
    <w:r>
      <w:rPr>
        <w:rFonts w:ascii="Arial" w:eastAsia="Times New Roman" w:hAnsi="Arial" w:cs="Arial"/>
        <w:noProof/>
        <w:color w:val="000000"/>
        <w:sz w:val="20"/>
        <w:szCs w:val="20"/>
        <w:lang w:eastAsia="es-ES"/>
      </w:rPr>
      <w:drawing>
        <wp:anchor distT="0" distB="0" distL="114300" distR="114300" simplePos="0" relativeHeight="251658240" behindDoc="1" locked="0" layoutInCell="1" allowOverlap="1" wp14:anchorId="54CE0867" wp14:editId="7F2539B8">
          <wp:simplePos x="0" y="0"/>
          <wp:positionH relativeFrom="column">
            <wp:posOffset>-1091763</wp:posOffset>
          </wp:positionH>
          <wp:positionV relativeFrom="paragraph">
            <wp:posOffset>-568267</wp:posOffset>
          </wp:positionV>
          <wp:extent cx="8079571" cy="3479470"/>
          <wp:effectExtent l="0" t="0" r="0" b="6985"/>
          <wp:wrapNone/>
          <wp:docPr id="2" name="Imagen 2" descr="Imagen sin leyen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n sin leyen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9571" cy="3479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0C6"/>
    <w:rsid w:val="000700C6"/>
    <w:rsid w:val="00492BC7"/>
    <w:rsid w:val="00DA3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s-q-title">
    <w:name w:val="ss-q-title"/>
    <w:basedOn w:val="Fuentedeprrafopredeter"/>
    <w:rsid w:val="00492BC7"/>
  </w:style>
  <w:style w:type="character" w:customStyle="1" w:styleId="ss-q-help">
    <w:name w:val="ss-q-help"/>
    <w:basedOn w:val="Fuentedeprrafopredeter"/>
    <w:rsid w:val="00492BC7"/>
  </w:style>
  <w:style w:type="paragraph" w:styleId="Textodeglobo">
    <w:name w:val="Balloon Text"/>
    <w:basedOn w:val="Normal"/>
    <w:link w:val="TextodegloboCar"/>
    <w:uiPriority w:val="99"/>
    <w:semiHidden/>
    <w:unhideWhenUsed/>
    <w:rsid w:val="00492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2BC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92B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2BC7"/>
  </w:style>
  <w:style w:type="paragraph" w:styleId="Piedepgina">
    <w:name w:val="footer"/>
    <w:basedOn w:val="Normal"/>
    <w:link w:val="PiedepginaCar"/>
    <w:uiPriority w:val="99"/>
    <w:unhideWhenUsed/>
    <w:rsid w:val="00492B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2B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s-q-title">
    <w:name w:val="ss-q-title"/>
    <w:basedOn w:val="Fuentedeprrafopredeter"/>
    <w:rsid w:val="00492BC7"/>
  </w:style>
  <w:style w:type="character" w:customStyle="1" w:styleId="ss-q-help">
    <w:name w:val="ss-q-help"/>
    <w:basedOn w:val="Fuentedeprrafopredeter"/>
    <w:rsid w:val="00492BC7"/>
  </w:style>
  <w:style w:type="paragraph" w:styleId="Textodeglobo">
    <w:name w:val="Balloon Text"/>
    <w:basedOn w:val="Normal"/>
    <w:link w:val="TextodegloboCar"/>
    <w:uiPriority w:val="99"/>
    <w:semiHidden/>
    <w:unhideWhenUsed/>
    <w:rsid w:val="00492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2BC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92B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2BC7"/>
  </w:style>
  <w:style w:type="paragraph" w:styleId="Piedepgina">
    <w:name w:val="footer"/>
    <w:basedOn w:val="Normal"/>
    <w:link w:val="PiedepginaCar"/>
    <w:uiPriority w:val="99"/>
    <w:unhideWhenUsed/>
    <w:rsid w:val="00492B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2B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56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9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74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90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11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47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42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41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25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532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07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12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57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708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34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7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60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454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48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7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76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386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80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26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2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539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73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0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05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296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8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74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0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302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56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2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56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245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5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1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57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2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46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322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0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77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82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6.xml"/><Relationship Id="rId18" Type="http://schemas.openxmlformats.org/officeDocument/2006/relationships/image" Target="media/image3.wmf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wmf"/><Relationship Id="rId12" Type="http://schemas.openxmlformats.org/officeDocument/2006/relationships/control" Target="activeX/activeX5.xml"/><Relationship Id="rId17" Type="http://schemas.openxmlformats.org/officeDocument/2006/relationships/control" Target="activeX/activeX9.xml"/><Relationship Id="rId2" Type="http://schemas.microsoft.com/office/2007/relationships/stylesWithEffects" Target="stylesWithEffects.xml"/><Relationship Id="rId16" Type="http://schemas.openxmlformats.org/officeDocument/2006/relationships/image" Target="media/image2.wmf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5" Type="http://schemas.openxmlformats.org/officeDocument/2006/relationships/footnotes" Target="footnotes.xml"/><Relationship Id="rId15" Type="http://schemas.openxmlformats.org/officeDocument/2006/relationships/control" Target="activeX/activeX8.xml"/><Relationship Id="rId23" Type="http://schemas.openxmlformats.org/officeDocument/2006/relationships/theme" Target="theme/theme1.xml"/><Relationship Id="rId10" Type="http://schemas.openxmlformats.org/officeDocument/2006/relationships/control" Target="activeX/activeX3.xml"/><Relationship Id="rId19" Type="http://schemas.openxmlformats.org/officeDocument/2006/relationships/control" Target="activeX/activeX10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94</Words>
  <Characters>522</Characters>
  <Application>Microsoft Office Word</Application>
  <DocSecurity>0</DocSecurity>
  <Lines>4</Lines>
  <Paragraphs>1</Paragraphs>
  <ScaleCrop>false</ScaleCrop>
  <Company>Universidad de Castilla-La Mancha</Company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moreno lópez</dc:creator>
  <cp:keywords/>
  <dc:description/>
  <cp:lastModifiedBy>roberto moreno lópez</cp:lastModifiedBy>
  <cp:revision>2</cp:revision>
  <dcterms:created xsi:type="dcterms:W3CDTF">2015-06-04T22:49:00Z</dcterms:created>
  <dcterms:modified xsi:type="dcterms:W3CDTF">2015-06-04T22:54:00Z</dcterms:modified>
</cp:coreProperties>
</file>